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545B05" w:rsidRPr="001B7C7A" w14:paraId="60768884" w14:textId="77777777" w:rsidTr="00450FE2">
        <w:trPr>
          <w:trHeight w:val="1053"/>
          <w:jc w:val="center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05245AF7" w14:textId="0137A6AB" w:rsidR="00545B05" w:rsidRPr="0082130E" w:rsidRDefault="00450FE2" w:rsidP="0082130E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br/>
            </w:r>
            <w:r w:rsidR="00612AAF" w:rsidRPr="0082130E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17B01A3A" w14:textId="6D525C78" w:rsidR="00CA2B70" w:rsidRPr="001B7C7A" w:rsidRDefault="0082130E" w:rsidP="00CA2B70">
            <w:pPr>
              <w:pStyle w:val="Default"/>
              <w:jc w:val="center"/>
              <w:rPr>
                <w:rFonts w:eastAsia="Simsun (Founder Extended)"/>
                <w:b/>
                <w:lang w:eastAsia="zh-CN"/>
              </w:rPr>
            </w:pPr>
            <w:r>
              <w:rPr>
                <w:rFonts w:eastAsia="Simsun (Founder Extended)"/>
                <w:b/>
                <w:lang w:eastAsia="zh-CN"/>
              </w:rPr>
              <w:t>SUDJELOVANJA U SAVJETOVANJU O</w:t>
            </w:r>
            <w:r w:rsidRPr="0082130E">
              <w:rPr>
                <w:b/>
              </w:rPr>
              <w:t xml:space="preserve"> </w:t>
            </w:r>
            <w:r w:rsidR="00CA2B70">
              <w:rPr>
                <w:b/>
              </w:rPr>
              <w:t>CJENIKU KOMUNALNE USLUGE PARKIRANJA NA PODRUČJU OPĆINE FUŽINE</w:t>
            </w:r>
          </w:p>
          <w:p w14:paraId="5EC25653" w14:textId="2AD39987" w:rsidR="00545B05" w:rsidRPr="001B7C7A" w:rsidRDefault="00545B05" w:rsidP="0082130E">
            <w:pPr>
              <w:jc w:val="center"/>
              <w:rPr>
                <w:rFonts w:ascii="Times New Roman" w:eastAsia="Simsun (Founder Extended)" w:hAnsi="Times New Roman"/>
                <w:b/>
                <w:lang w:eastAsia="zh-CN"/>
              </w:rPr>
            </w:pPr>
          </w:p>
        </w:tc>
      </w:tr>
      <w:tr w:rsidR="00545B05" w:rsidRPr="001B7C7A" w14:paraId="1E663780" w14:textId="77777777" w:rsidTr="00450FE2">
        <w:trPr>
          <w:trHeight w:val="2029"/>
          <w:jc w:val="center"/>
        </w:trPr>
        <w:tc>
          <w:tcPr>
            <w:tcW w:w="2973" w:type="dxa"/>
            <w:vAlign w:val="center"/>
          </w:tcPr>
          <w:p w14:paraId="3E600C0A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  <w:vAlign w:val="center"/>
          </w:tcPr>
          <w:p w14:paraId="58CEDFA6" w14:textId="77777777" w:rsidR="00612AAF" w:rsidRDefault="00612AAF" w:rsidP="00450FE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A50021A" w14:textId="74E5AC09" w:rsidR="00CA2B70" w:rsidRPr="0082130E" w:rsidRDefault="00545B05" w:rsidP="00CA2B70">
            <w:pPr>
              <w:pStyle w:val="Default"/>
              <w:jc w:val="center"/>
              <w:rPr>
                <w:b/>
                <w:bCs/>
              </w:rPr>
            </w:pPr>
            <w:r w:rsidRPr="001B7C7A">
              <w:rPr>
                <w:b/>
              </w:rPr>
              <w:t xml:space="preserve">PRIJEDLOG </w:t>
            </w:r>
            <w:r w:rsidR="00CA2B70">
              <w:rPr>
                <w:b/>
              </w:rPr>
              <w:t xml:space="preserve">CJENIKA KOMUNALNE USLUGE PARKIRANJA NA PODRUČJU </w:t>
            </w:r>
          </w:p>
          <w:p w14:paraId="0EF66AA7" w14:textId="0BB24DB9" w:rsidR="00545B05" w:rsidRPr="00612AAF" w:rsidRDefault="0082130E" w:rsidP="008213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30E">
              <w:rPr>
                <w:rFonts w:ascii="Times New Roman" w:hAnsi="Times New Roman"/>
                <w:b/>
                <w:bCs/>
                <w:sz w:val="24"/>
                <w:szCs w:val="24"/>
              </w:rPr>
              <w:t>OPĆINE FUŽINE</w:t>
            </w:r>
          </w:p>
        </w:tc>
      </w:tr>
      <w:tr w:rsidR="00545B05" w:rsidRPr="001B7C7A" w14:paraId="3696A636" w14:textId="77777777" w:rsidTr="00450FE2">
        <w:trPr>
          <w:trHeight w:val="1239"/>
          <w:jc w:val="center"/>
        </w:trPr>
        <w:tc>
          <w:tcPr>
            <w:tcW w:w="2973" w:type="dxa"/>
            <w:vAlign w:val="center"/>
          </w:tcPr>
          <w:p w14:paraId="526BF121" w14:textId="23F7013A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</w:t>
            </w:r>
            <w:r w:rsidR="0082130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/pravne osobe nadležnog/ne</w:t>
            </w: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za izradu nacrta</w:t>
            </w:r>
          </w:p>
        </w:tc>
        <w:tc>
          <w:tcPr>
            <w:tcW w:w="6328" w:type="dxa"/>
            <w:gridSpan w:val="2"/>
          </w:tcPr>
          <w:p w14:paraId="120E71B5" w14:textId="77777777" w:rsidR="00545B05" w:rsidRPr="001B7C7A" w:rsidRDefault="00545B05" w:rsidP="001B7C7A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20DF6E49" w14:textId="337425E9" w:rsidR="00545B05" w:rsidRPr="001B7C7A" w:rsidRDefault="0082130E" w:rsidP="0082130E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Komunalno-trgovačko društvo Fužine d.o.o., Lič </w:t>
            </w:r>
          </w:p>
        </w:tc>
      </w:tr>
      <w:tr w:rsidR="00545B05" w:rsidRPr="001B7C7A" w14:paraId="0A3186A3" w14:textId="77777777" w:rsidTr="00612AAF">
        <w:trPr>
          <w:trHeight w:val="626"/>
          <w:jc w:val="center"/>
        </w:trPr>
        <w:tc>
          <w:tcPr>
            <w:tcW w:w="2973" w:type="dxa"/>
            <w:vAlign w:val="center"/>
          </w:tcPr>
          <w:p w14:paraId="4C73283A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1B7C7A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8DB2543" w14:textId="77380059" w:rsidR="00545B05" w:rsidRPr="001B7C7A" w:rsidRDefault="00450FE2" w:rsidP="001B7C7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545B05" w:rsidRPr="001B7C7A">
              <w:rPr>
                <w:rFonts w:ascii="Times New Roman" w:eastAsia="Simsun (Founder Extended)" w:hAnsi="Times New Roman" w:cs="Times New Roman"/>
                <w:lang w:eastAsia="zh-CN"/>
              </w:rPr>
              <w:t>d</w:t>
            </w:r>
            <w:r w:rsidR="000314D7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26</w:t>
            </w:r>
            <w:r w:rsidR="00333DBF" w:rsidRPr="001B7C7A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siječnja</w:t>
            </w:r>
            <w:r w:rsidR="00545B05" w:rsidRPr="001B7C7A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545B05" w:rsidRPr="001B7C7A">
              <w:rPr>
                <w:rFonts w:ascii="Times New Roman" w:eastAsia="Simsun (Founder Extended)" w:hAnsi="Times New Roman" w:cs="Times New Roman"/>
                <w:lang w:eastAsia="zh-CN"/>
              </w:rPr>
              <w:t>. do</w:t>
            </w:r>
            <w:r w:rsidR="00E23250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82130E">
              <w:rPr>
                <w:rFonts w:ascii="Times New Roman" w:eastAsia="Simsun (Founder Extended)" w:hAnsi="Times New Roman" w:cs="Times New Roman"/>
                <w:lang w:eastAsia="zh-CN"/>
              </w:rPr>
              <w:t>1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333DBF" w:rsidRPr="001B7C7A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veljače 2026</w:t>
            </w:r>
            <w:r w:rsidR="00333DBF" w:rsidRPr="001B7C7A">
              <w:rPr>
                <w:rFonts w:ascii="Times New Roman" w:eastAsia="Simsun (Founder Extended)" w:hAnsi="Times New Roman" w:cs="Times New Roman"/>
                <w:lang w:eastAsia="zh-CN"/>
              </w:rPr>
              <w:t>. godine</w:t>
            </w:r>
          </w:p>
        </w:tc>
      </w:tr>
      <w:tr w:rsidR="00545B05" w:rsidRPr="001B7C7A" w14:paraId="5F9F0537" w14:textId="77777777" w:rsidTr="00450FE2">
        <w:trPr>
          <w:trHeight w:val="2177"/>
          <w:jc w:val="center"/>
        </w:trPr>
        <w:tc>
          <w:tcPr>
            <w:tcW w:w="2973" w:type="dxa"/>
            <w:vAlign w:val="center"/>
          </w:tcPr>
          <w:p w14:paraId="2906C21B" w14:textId="77777777" w:rsidR="00545B05" w:rsidRPr="001B7C7A" w:rsidDel="005D53AE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</w:t>
            </w:r>
            <w:proofErr w:type="spellStart"/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035143B4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545B05" w:rsidRPr="001B7C7A" w14:paraId="4617DB08" w14:textId="77777777" w:rsidTr="00450FE2">
        <w:trPr>
          <w:trHeight w:val="1586"/>
          <w:jc w:val="center"/>
        </w:trPr>
        <w:tc>
          <w:tcPr>
            <w:tcW w:w="2973" w:type="dxa"/>
            <w:vAlign w:val="center"/>
          </w:tcPr>
          <w:p w14:paraId="7297EAFE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</w:tcPr>
          <w:p w14:paraId="491F0537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545B05" w:rsidRPr="001B7C7A" w14:paraId="40C53265" w14:textId="77777777" w:rsidTr="00612AAF">
        <w:trPr>
          <w:trHeight w:val="1007"/>
          <w:jc w:val="center"/>
        </w:trPr>
        <w:tc>
          <w:tcPr>
            <w:tcW w:w="2973" w:type="dxa"/>
            <w:vAlign w:val="center"/>
          </w:tcPr>
          <w:p w14:paraId="1C3AA9C2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118F47E1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1B7C7A" w14:paraId="47834855" w14:textId="77777777" w:rsidTr="00450FE2">
        <w:trPr>
          <w:trHeight w:val="1055"/>
          <w:jc w:val="center"/>
        </w:trPr>
        <w:tc>
          <w:tcPr>
            <w:tcW w:w="2973" w:type="dxa"/>
            <w:vAlign w:val="center"/>
          </w:tcPr>
          <w:p w14:paraId="682B143F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57B4A0A2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1B7C7A" w14:paraId="3492BBBE" w14:textId="77777777" w:rsidTr="00612AAF">
        <w:trPr>
          <w:trHeight w:val="702"/>
          <w:jc w:val="center"/>
        </w:trPr>
        <w:tc>
          <w:tcPr>
            <w:tcW w:w="2973" w:type="dxa"/>
            <w:vMerge w:val="restart"/>
            <w:vAlign w:val="center"/>
          </w:tcPr>
          <w:p w14:paraId="127ACAC9" w14:textId="266529B6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osobe/a koja je sastavljala primjedbe ili osobe ovlaštene za zastupanje</w:t>
            </w:r>
          </w:p>
        </w:tc>
        <w:tc>
          <w:tcPr>
            <w:tcW w:w="6328" w:type="dxa"/>
            <w:gridSpan w:val="2"/>
          </w:tcPr>
          <w:p w14:paraId="0BC235B3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1B7C7A" w14:paraId="47B85B45" w14:textId="77777777" w:rsidTr="00450FE2">
        <w:trPr>
          <w:trHeight w:val="560"/>
          <w:jc w:val="center"/>
        </w:trPr>
        <w:tc>
          <w:tcPr>
            <w:tcW w:w="2973" w:type="dxa"/>
            <w:vMerge/>
            <w:vAlign w:val="center"/>
          </w:tcPr>
          <w:p w14:paraId="7C3925D6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376D7D53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1B7C7A">
              <w:rPr>
                <w:rFonts w:ascii="Times New Roman" w:hAnsi="Times New Roman" w:cs="Times New Roman"/>
              </w:rPr>
              <w:t xml:space="preserve"> </w:t>
            </w:r>
          </w:p>
          <w:p w14:paraId="7E6DB948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1B7C7A">
              <w:rPr>
                <w:rFonts w:ascii="Times New Roman" w:hAnsi="Times New Roman" w:cs="Times New Roman"/>
              </w:rPr>
              <w:t xml:space="preserve"> </w:t>
            </w:r>
          </w:p>
          <w:p w14:paraId="526A0115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545B05" w:rsidRPr="001B7C7A" w14:paraId="6727C6B3" w14:textId="77777777" w:rsidTr="00612AAF">
        <w:trPr>
          <w:trHeight w:val="681"/>
          <w:jc w:val="center"/>
        </w:trPr>
        <w:tc>
          <w:tcPr>
            <w:tcW w:w="2973" w:type="dxa"/>
            <w:vAlign w:val="center"/>
          </w:tcPr>
          <w:p w14:paraId="06923B57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Datum dostavljanja obrasca</w:t>
            </w:r>
          </w:p>
        </w:tc>
        <w:tc>
          <w:tcPr>
            <w:tcW w:w="6328" w:type="dxa"/>
            <w:gridSpan w:val="2"/>
          </w:tcPr>
          <w:p w14:paraId="32FB20D8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1B7C7A" w14:paraId="6C57DDD4" w14:textId="77777777" w:rsidTr="00450FE2">
        <w:trPr>
          <w:trHeight w:val="1569"/>
          <w:jc w:val="center"/>
        </w:trPr>
        <w:tc>
          <w:tcPr>
            <w:tcW w:w="2973" w:type="dxa"/>
          </w:tcPr>
          <w:p w14:paraId="7BFE9EC2" w14:textId="427FABCA" w:rsidR="00545B05" w:rsidRPr="001B7C7A" w:rsidRDefault="00545B05" w:rsidP="0082130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savjetovanja, objavi na internetskoj stranici </w:t>
            </w:r>
            <w:r w:rsidR="0082130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Komunalnog-trgovačkog društva Fužine </w:t>
            </w:r>
            <w:proofErr w:type="spellStart"/>
            <w:r w:rsidR="0082130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d.o.o.,Lič</w:t>
            </w:r>
            <w:proofErr w:type="spellEnd"/>
            <w:r w:rsidR="0082130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  <w:tc>
          <w:tcPr>
            <w:tcW w:w="2880" w:type="dxa"/>
          </w:tcPr>
          <w:p w14:paraId="721D8198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71018DA4" w14:textId="77777777" w:rsidR="00545B05" w:rsidRPr="001B7C7A" w:rsidRDefault="00545B05" w:rsidP="001B7C7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63A3BC4B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B7B82DB" w14:textId="77777777" w:rsidR="00545B05" w:rsidRPr="001B7C7A" w:rsidRDefault="00545B05" w:rsidP="001B7C7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7ADC9C1D" w14:textId="77777777" w:rsidR="00535967" w:rsidRDefault="00535967" w:rsidP="00450FE2">
      <w:pPr>
        <w:rPr>
          <w:rFonts w:ascii="Times New Roman" w:hAnsi="Times New Roman"/>
          <w:sz w:val="24"/>
          <w:szCs w:val="24"/>
        </w:rPr>
      </w:pPr>
    </w:p>
    <w:p w14:paraId="1C2B1120" w14:textId="6D34BE1C" w:rsidR="00535967" w:rsidRDefault="00535967" w:rsidP="005359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Popunjeni obrazac s eventualnim prilozima</w:t>
      </w:r>
      <w:r w:rsidR="00612AAF">
        <w:rPr>
          <w:rFonts w:ascii="Times New Roman" w:hAnsi="Times New Roman"/>
          <w:sz w:val="24"/>
          <w:szCs w:val="24"/>
        </w:rPr>
        <w:t xml:space="preserve"> dostavite</w:t>
      </w:r>
      <w:r>
        <w:rPr>
          <w:rFonts w:ascii="Times New Roman" w:hAnsi="Times New Roman"/>
          <w:sz w:val="24"/>
          <w:szCs w:val="24"/>
        </w:rPr>
        <w:t xml:space="preserve"> zaključno </w:t>
      </w:r>
      <w:r w:rsidR="0082130E">
        <w:rPr>
          <w:rFonts w:ascii="Times New Roman" w:hAnsi="Times New Roman"/>
          <w:sz w:val="24"/>
          <w:szCs w:val="24"/>
        </w:rPr>
        <w:t>do 1</w:t>
      </w:r>
      <w:r w:rsidR="00450FE2">
        <w:rPr>
          <w:rFonts w:ascii="Times New Roman" w:hAnsi="Times New Roman"/>
          <w:sz w:val="24"/>
          <w:szCs w:val="24"/>
        </w:rPr>
        <w:t>6. veljače 2026</w:t>
      </w:r>
      <w:r w:rsidR="00380000">
        <w:rPr>
          <w:rFonts w:ascii="Times New Roman" w:hAnsi="Times New Roman"/>
          <w:sz w:val="24"/>
          <w:szCs w:val="24"/>
        </w:rPr>
        <w:t>. godine</w:t>
      </w:r>
      <w:r>
        <w:rPr>
          <w:rFonts w:ascii="Times New Roman" w:hAnsi="Times New Roman"/>
          <w:sz w:val="24"/>
          <w:szCs w:val="24"/>
        </w:rPr>
        <w:t xml:space="preserve"> na adresu elektronske pošte:</w:t>
      </w:r>
    </w:p>
    <w:p w14:paraId="3B3CB0BF" w14:textId="77777777" w:rsidR="00535967" w:rsidRDefault="00535967" w:rsidP="00535967">
      <w:pPr>
        <w:jc w:val="center"/>
        <w:rPr>
          <w:rFonts w:ascii="Times New Roman" w:hAnsi="Times New Roman"/>
          <w:sz w:val="24"/>
          <w:szCs w:val="24"/>
        </w:rPr>
      </w:pPr>
    </w:p>
    <w:p w14:paraId="2692B421" w14:textId="3E6EA2B5" w:rsidR="00535D96" w:rsidRPr="00535D96" w:rsidRDefault="00535D96" w:rsidP="00535D96">
      <w:pPr>
        <w:jc w:val="center"/>
        <w:rPr>
          <w:rFonts w:ascii="Times New Roman" w:hAnsi="Times New Roman"/>
          <w:sz w:val="24"/>
          <w:szCs w:val="24"/>
        </w:rPr>
      </w:pPr>
      <w:r w:rsidRPr="00535D96">
        <w:rPr>
          <w:rFonts w:ascii="Times New Roman" w:hAnsi="Times New Roman"/>
          <w:sz w:val="24"/>
          <w:szCs w:val="24"/>
        </w:rPr>
        <w:drawing>
          <wp:inline distT="0" distB="0" distL="0" distR="0" wp14:anchorId="533154E5" wp14:editId="0425EFD6">
            <wp:extent cx="9525" cy="9525"/>
            <wp:effectExtent l="0" t="0" r="0" b="0"/>
            <wp:docPr id="161126730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50EC8" w14:textId="77777777" w:rsidR="00535D96" w:rsidRPr="00535D96" w:rsidRDefault="00535D96" w:rsidP="00535D96">
      <w:pPr>
        <w:jc w:val="center"/>
        <w:rPr>
          <w:rFonts w:ascii="Times New Roman" w:hAnsi="Times New Roman"/>
          <w:sz w:val="24"/>
          <w:szCs w:val="24"/>
        </w:rPr>
      </w:pPr>
      <w:r w:rsidRPr="00535D96">
        <w:rPr>
          <w:rFonts w:ascii="Times New Roman" w:hAnsi="Times New Roman"/>
          <w:sz w:val="24"/>
          <w:szCs w:val="24"/>
        </w:rPr>
        <w:t>operativa@ktd-fuzine.hr</w:t>
      </w:r>
    </w:p>
    <w:p w14:paraId="41FA8482" w14:textId="77777777" w:rsidR="00535967" w:rsidRDefault="00535967" w:rsidP="00535967">
      <w:pPr>
        <w:jc w:val="center"/>
        <w:rPr>
          <w:rFonts w:ascii="Times New Roman" w:hAnsi="Times New Roman"/>
          <w:sz w:val="24"/>
          <w:szCs w:val="24"/>
        </w:rPr>
      </w:pPr>
    </w:p>
    <w:p w14:paraId="38CA6D8D" w14:textId="4D1819AA" w:rsidR="00CA4015" w:rsidRDefault="00535967" w:rsidP="00FA4AC5">
      <w:pPr>
        <w:jc w:val="both"/>
      </w:pPr>
      <w:r>
        <w:rPr>
          <w:rFonts w:ascii="Times New Roman" w:hAnsi="Times New Roman"/>
          <w:sz w:val="24"/>
          <w:szCs w:val="24"/>
        </w:rPr>
        <w:t xml:space="preserve">U skladu sa Zakonom o </w:t>
      </w:r>
      <w:r w:rsidR="009E0E56">
        <w:rPr>
          <w:rFonts w:ascii="Times New Roman" w:hAnsi="Times New Roman"/>
          <w:sz w:val="24"/>
          <w:szCs w:val="24"/>
        </w:rPr>
        <w:t xml:space="preserve">provedbi Opće uredbe o </w:t>
      </w:r>
      <w:r>
        <w:rPr>
          <w:rFonts w:ascii="Times New Roman" w:hAnsi="Times New Roman"/>
          <w:sz w:val="24"/>
          <w:szCs w:val="24"/>
        </w:rPr>
        <w:t>zaštiti osobnih podataka (Narodne novine</w:t>
      </w:r>
      <w:r w:rsidR="009E0E56">
        <w:rPr>
          <w:rFonts w:ascii="Times New Roman" w:hAnsi="Times New Roman"/>
          <w:sz w:val="24"/>
          <w:szCs w:val="24"/>
        </w:rPr>
        <w:t xml:space="preserve"> 42/2018</w:t>
      </w:r>
      <w:r>
        <w:rPr>
          <w:rFonts w:ascii="Times New Roman" w:hAnsi="Times New Roman"/>
          <w:sz w:val="24"/>
          <w:szCs w:val="24"/>
        </w:rPr>
        <w:t>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sectPr w:rsidR="00CA4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05"/>
    <w:rsid w:val="000314D7"/>
    <w:rsid w:val="0006635C"/>
    <w:rsid w:val="00091368"/>
    <w:rsid w:val="00160167"/>
    <w:rsid w:val="001A747D"/>
    <w:rsid w:val="001B7C7A"/>
    <w:rsid w:val="00333DBF"/>
    <w:rsid w:val="00380000"/>
    <w:rsid w:val="00450FE2"/>
    <w:rsid w:val="004733C5"/>
    <w:rsid w:val="004C719B"/>
    <w:rsid w:val="004F01E1"/>
    <w:rsid w:val="00535967"/>
    <w:rsid w:val="00535D96"/>
    <w:rsid w:val="00545B05"/>
    <w:rsid w:val="00576D56"/>
    <w:rsid w:val="005E0B4B"/>
    <w:rsid w:val="005F3995"/>
    <w:rsid w:val="006015D2"/>
    <w:rsid w:val="00612AAF"/>
    <w:rsid w:val="0082130E"/>
    <w:rsid w:val="008B50AE"/>
    <w:rsid w:val="00921A8B"/>
    <w:rsid w:val="0098745E"/>
    <w:rsid w:val="009A4E81"/>
    <w:rsid w:val="009C4985"/>
    <w:rsid w:val="009E0E56"/>
    <w:rsid w:val="00A7455F"/>
    <w:rsid w:val="00BC13AD"/>
    <w:rsid w:val="00C07F04"/>
    <w:rsid w:val="00C403FC"/>
    <w:rsid w:val="00C50DEF"/>
    <w:rsid w:val="00CA2B70"/>
    <w:rsid w:val="00CA4015"/>
    <w:rsid w:val="00D30AE5"/>
    <w:rsid w:val="00D41E43"/>
    <w:rsid w:val="00D9148F"/>
    <w:rsid w:val="00DE513C"/>
    <w:rsid w:val="00E23250"/>
    <w:rsid w:val="00EA6801"/>
    <w:rsid w:val="00F91C28"/>
    <w:rsid w:val="00FA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124D"/>
  <w15:chartTrackingRefBased/>
  <w15:docId w15:val="{71B614C3-A350-427F-96A1-599E22CA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0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45B05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545B05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customStyle="1" w:styleId="Default">
    <w:name w:val="Default"/>
    <w:rsid w:val="008213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Štimac</dc:creator>
  <cp:keywords/>
  <dc:description/>
  <cp:lastModifiedBy>KTD Fužine</cp:lastModifiedBy>
  <cp:revision>4</cp:revision>
  <cp:lastPrinted>2026-01-26T13:29:00Z</cp:lastPrinted>
  <dcterms:created xsi:type="dcterms:W3CDTF">2026-01-26T13:31:00Z</dcterms:created>
  <dcterms:modified xsi:type="dcterms:W3CDTF">2026-01-27T06:46:00Z</dcterms:modified>
</cp:coreProperties>
</file>